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44647982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14AAE">
              <w:rPr>
                <w:rFonts w:ascii="Arial Black" w:hAnsi="Arial Black"/>
                <w:sz w:val="15"/>
                <w:lang w:val="fr-FR"/>
              </w:rPr>
              <w:t>1</w:t>
            </w:r>
            <w:r w:rsidR="00D074BE">
              <w:rPr>
                <w:rFonts w:ascii="Arial Black" w:hAnsi="Arial Black"/>
                <w:sz w:val="15"/>
                <w:lang w:val="fr-FR"/>
              </w:rPr>
              <w:t>6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29926D96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E54811">
        <w:rPr>
          <w:b/>
          <w:bCs/>
          <w:sz w:val="24"/>
          <w:szCs w:val="24"/>
          <w:lang w:val="fr-FR"/>
        </w:rPr>
        <w:t>Viet Nam</w:t>
      </w:r>
    </w:p>
    <w:p w14:paraId="7121517F" w14:textId="7AAB0C51" w:rsidR="009C6A55" w:rsidRPr="00DC02DB" w:rsidRDefault="00DC02DB" w:rsidP="00DC02DB">
      <w:pPr>
        <w:pStyle w:val="ONUMFS"/>
        <w:rPr>
          <w:lang w:val="fr-FR"/>
        </w:rPr>
      </w:pPr>
      <w:r w:rsidRPr="00DC02DB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 w:rsidR="00E54811">
        <w:rPr>
          <w:lang w:val="fr-FR"/>
        </w:rPr>
        <w:t>e Viet Nam</w:t>
      </w:r>
      <w:r w:rsidRPr="00DC02DB">
        <w:rPr>
          <w:lang w:val="fr-FR"/>
        </w:rPr>
        <w:t xml:space="preserve"> est désigné dans une demande internationale, dans le cadre d’une désignation postérieure à un enregistrement international et à l’égard du renouvellement d’un enregistrement international dans lequel </w:t>
      </w:r>
      <w:r w:rsidR="00E54811">
        <w:rPr>
          <w:lang w:val="fr-FR"/>
        </w:rPr>
        <w:t>il</w:t>
      </w:r>
      <w:r w:rsidRPr="00DC02DB">
        <w:rPr>
          <w:lang w:val="fr-FR"/>
        </w:rPr>
        <w:t xml:space="preserve"> a été désigné. </w:t>
      </w:r>
    </w:p>
    <w:p w14:paraId="2BEA4C1B" w14:textId="4B71EC49" w:rsidR="00A30F51" w:rsidRPr="00A30F51" w:rsidRDefault="00135E7B" w:rsidP="00A30F51">
      <w:pPr>
        <w:pStyle w:val="ONUMFS"/>
        <w:rPr>
          <w:lang w:val="fr-FR"/>
        </w:rPr>
      </w:pPr>
      <w:r w:rsidRPr="000B68A4">
        <w:rPr>
          <w:lang w:val="fr-FR"/>
        </w:rPr>
        <w:t xml:space="preserve">À </w:t>
      </w:r>
      <w:r w:rsidR="00CA4C46" w:rsidRPr="000B68A4">
        <w:rPr>
          <w:lang w:val="fr-FR"/>
        </w:rPr>
        <w:t>compter du </w:t>
      </w:r>
      <w:r w:rsidR="00D074BE">
        <w:rPr>
          <w:lang w:val="fr-FR"/>
        </w:rPr>
        <w:t>17</w:t>
      </w:r>
      <w:r w:rsidR="00E54811">
        <w:rPr>
          <w:lang w:val="fr-FR"/>
        </w:rPr>
        <w:t xml:space="preserve"> novembre</w:t>
      </w:r>
      <w:r w:rsidR="00DC02DB">
        <w:rPr>
          <w:lang w:val="fr-FR"/>
        </w:rPr>
        <w:t xml:space="preserve"> </w:t>
      </w:r>
      <w:r w:rsidR="004642F3">
        <w:rPr>
          <w:lang w:val="fr-FR"/>
        </w:rPr>
        <w:t>2024</w:t>
      </w:r>
      <w:r w:rsidR="0068538C" w:rsidRPr="000B68A4">
        <w:rPr>
          <w:lang w:val="fr-FR"/>
        </w:rPr>
        <w:t>, les montants</w:t>
      </w:r>
      <w:r w:rsidR="00303D19">
        <w:rPr>
          <w:lang w:val="fr-FR"/>
        </w:rPr>
        <w:t xml:space="preserve"> de la taxe individuelle pour </w:t>
      </w:r>
      <w:r w:rsidR="007C2FF5">
        <w:rPr>
          <w:lang w:val="fr-FR"/>
        </w:rPr>
        <w:t>l</w:t>
      </w:r>
      <w:r w:rsidR="00E54811">
        <w:rPr>
          <w:lang w:val="fr-FR"/>
        </w:rPr>
        <w:t>e Viet Nam</w:t>
      </w:r>
      <w:r w:rsidR="0068538C" w:rsidRPr="000B68A4">
        <w:rPr>
          <w:lang w:val="fr-FR"/>
        </w:rPr>
        <w:t xml:space="preserve"> 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1560"/>
        <w:gridCol w:w="1701"/>
      </w:tblGrid>
      <w:tr w:rsidR="00E54811" w:rsidRPr="002368C3" w14:paraId="213EC1CA" w14:textId="77777777" w:rsidTr="00290510">
        <w:trPr>
          <w:trHeight w:val="630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D0365" w14:textId="77777777" w:rsidR="00E54811" w:rsidRPr="002368C3" w:rsidRDefault="00E54811" w:rsidP="00290510">
            <w:pPr>
              <w:rPr>
                <w:lang w:val="fr-FR"/>
              </w:rPr>
            </w:pPr>
          </w:p>
          <w:p w14:paraId="3AF80B4A" w14:textId="77777777" w:rsidR="00E54811" w:rsidRPr="002368C3" w:rsidRDefault="00E54811" w:rsidP="00290510">
            <w:pPr>
              <w:jc w:val="center"/>
              <w:rPr>
                <w:b/>
                <w:bCs/>
                <w:lang w:val="fr-FR"/>
              </w:rPr>
            </w:pPr>
          </w:p>
          <w:p w14:paraId="58D5E84E" w14:textId="77777777" w:rsidR="00E54811" w:rsidRPr="002368C3" w:rsidRDefault="00E54811" w:rsidP="00290510">
            <w:pPr>
              <w:jc w:val="center"/>
              <w:rPr>
                <w:b/>
                <w:bCs/>
                <w:lang w:val="fr-FR"/>
              </w:rPr>
            </w:pPr>
          </w:p>
          <w:p w14:paraId="213DCAAF" w14:textId="77777777" w:rsidR="00E54811" w:rsidRDefault="00E54811" w:rsidP="00290510">
            <w:pPr>
              <w:jc w:val="center"/>
              <w:rPr>
                <w:b/>
                <w:szCs w:val="22"/>
                <w:lang w:val="fr-FR"/>
              </w:rPr>
            </w:pPr>
          </w:p>
          <w:p w14:paraId="1A95A417" w14:textId="77777777" w:rsidR="00767BB6" w:rsidRDefault="00767BB6" w:rsidP="00290510">
            <w:pPr>
              <w:jc w:val="center"/>
              <w:rPr>
                <w:b/>
                <w:szCs w:val="22"/>
                <w:lang w:val="fr-FR"/>
              </w:rPr>
            </w:pPr>
          </w:p>
          <w:p w14:paraId="5A9566F3" w14:textId="67F0C3D5" w:rsidR="00E54811" w:rsidRPr="002368C3" w:rsidRDefault="00E54811" w:rsidP="00290510">
            <w:pPr>
              <w:jc w:val="center"/>
              <w:rPr>
                <w:lang w:val="fr-FR"/>
              </w:rPr>
            </w:pPr>
            <w:r w:rsidRPr="002368C3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E24" w14:textId="77777777" w:rsidR="00E54811" w:rsidRPr="002368C3" w:rsidRDefault="00E54811" w:rsidP="00290510">
            <w:pPr>
              <w:rPr>
                <w:lang w:val="fr-FR"/>
              </w:rPr>
            </w:pPr>
          </w:p>
          <w:p w14:paraId="55DD2A34" w14:textId="77777777" w:rsidR="00E54811" w:rsidRPr="002368C3" w:rsidRDefault="00E54811" w:rsidP="00290510">
            <w:pPr>
              <w:jc w:val="center"/>
              <w:rPr>
                <w:b/>
                <w:bCs/>
                <w:lang w:val="fr-FR"/>
              </w:rPr>
            </w:pPr>
            <w:r w:rsidRPr="002368C3">
              <w:rPr>
                <w:b/>
                <w:bCs/>
                <w:lang w:val="fr-FR"/>
              </w:rPr>
              <w:t>Montants</w:t>
            </w:r>
          </w:p>
          <w:p w14:paraId="20A8DF8A" w14:textId="77777777" w:rsidR="00E54811" w:rsidRPr="002368C3" w:rsidRDefault="00E54811" w:rsidP="00290510">
            <w:pPr>
              <w:jc w:val="center"/>
              <w:rPr>
                <w:b/>
                <w:bCs/>
                <w:lang w:val="fr-FR"/>
              </w:rPr>
            </w:pPr>
          </w:p>
          <w:p w14:paraId="09947206" w14:textId="77777777" w:rsidR="00E54811" w:rsidRPr="002368C3" w:rsidRDefault="00E54811" w:rsidP="00290510">
            <w:pPr>
              <w:jc w:val="center"/>
              <w:rPr>
                <w:i/>
                <w:iCs/>
                <w:lang w:val="fr-FR" w:eastAsia="ja-JP"/>
              </w:rPr>
            </w:pPr>
            <w:r w:rsidRPr="002368C3">
              <w:rPr>
                <w:lang w:val="fr-FR"/>
              </w:rPr>
              <w:t>(</w:t>
            </w:r>
            <w:proofErr w:type="gramStart"/>
            <w:r w:rsidRPr="002368C3">
              <w:rPr>
                <w:i/>
                <w:iCs/>
                <w:lang w:val="fr-FR"/>
              </w:rPr>
              <w:t>en</w:t>
            </w:r>
            <w:proofErr w:type="gramEnd"/>
            <w:r w:rsidRPr="002368C3">
              <w:rPr>
                <w:i/>
                <w:iCs/>
                <w:lang w:val="fr-FR"/>
              </w:rPr>
              <w:t xml:space="preserve"> francs suisses</w:t>
            </w:r>
            <w:r w:rsidRPr="002368C3">
              <w:rPr>
                <w:i/>
                <w:iCs/>
                <w:lang w:val="fr-FR" w:eastAsia="ja-JP"/>
              </w:rPr>
              <w:t>)</w:t>
            </w:r>
          </w:p>
          <w:p w14:paraId="1EE70F32" w14:textId="77777777" w:rsidR="00E54811" w:rsidRPr="002368C3" w:rsidRDefault="00E54811" w:rsidP="00290510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E54811" w:rsidRPr="00D074BE" w14:paraId="605464BB" w14:textId="77777777" w:rsidTr="00290510">
        <w:trPr>
          <w:trHeight w:val="630"/>
        </w:trPr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6F0" w14:textId="77777777" w:rsidR="00E54811" w:rsidRPr="002368C3" w:rsidRDefault="00E54811" w:rsidP="00290510">
            <w:pPr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D1B" w14:textId="77777777" w:rsidR="00E54811" w:rsidRPr="002368C3" w:rsidRDefault="00E54811" w:rsidP="00290510">
            <w:pPr>
              <w:jc w:val="center"/>
              <w:rPr>
                <w:lang w:val="fr-FR" w:eastAsia="ja-JP"/>
              </w:rPr>
            </w:pPr>
          </w:p>
          <w:p w14:paraId="532871D4" w14:textId="77777777" w:rsidR="00E54811" w:rsidRPr="002368C3" w:rsidRDefault="00E54811" w:rsidP="00290510">
            <w:pPr>
              <w:jc w:val="center"/>
              <w:rPr>
                <w:lang w:val="fr-FR" w:eastAsia="ja-JP"/>
              </w:rPr>
            </w:pPr>
            <w:proofErr w:type="gramStart"/>
            <w:r w:rsidRPr="002368C3">
              <w:rPr>
                <w:lang w:val="fr-FR" w:eastAsia="ja-JP"/>
              </w:rPr>
              <w:t>jusqu’au</w:t>
            </w:r>
            <w:proofErr w:type="gramEnd"/>
            <w:r w:rsidRPr="002368C3">
              <w:rPr>
                <w:lang w:val="fr-FR" w:eastAsia="ja-JP"/>
              </w:rPr>
              <w:t xml:space="preserve"> </w:t>
            </w:r>
          </w:p>
          <w:p w14:paraId="51A3B6DE" w14:textId="7C33A2D3" w:rsidR="00E54811" w:rsidRPr="002368C3" w:rsidRDefault="00D074BE" w:rsidP="002905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="00E54811" w:rsidRPr="00E54811">
              <w:rPr>
                <w:lang w:val="fr-FR"/>
              </w:rPr>
              <w:t xml:space="preserve"> novembre </w:t>
            </w:r>
            <w:r w:rsidR="00E54811" w:rsidRPr="00A30F51">
              <w:rPr>
                <w:lang w:val="fr-FR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F39" w14:textId="77777777" w:rsidR="00E54811" w:rsidRPr="002368C3" w:rsidRDefault="00E54811" w:rsidP="00290510">
            <w:pPr>
              <w:jc w:val="center"/>
              <w:rPr>
                <w:b/>
                <w:lang w:val="fr-FR"/>
              </w:rPr>
            </w:pPr>
          </w:p>
          <w:p w14:paraId="170AF8C1" w14:textId="64558104" w:rsidR="00E54811" w:rsidRDefault="00E54811" w:rsidP="00290510">
            <w:pPr>
              <w:jc w:val="center"/>
              <w:rPr>
                <w:b/>
                <w:lang w:val="fr-FR"/>
              </w:rPr>
            </w:pPr>
            <w:proofErr w:type="gramStart"/>
            <w:r w:rsidRPr="002368C3">
              <w:rPr>
                <w:b/>
                <w:lang w:val="fr-FR"/>
              </w:rPr>
              <w:t>à</w:t>
            </w:r>
            <w:proofErr w:type="gramEnd"/>
            <w:r w:rsidRPr="002368C3">
              <w:rPr>
                <w:b/>
                <w:lang w:val="fr-FR"/>
              </w:rPr>
              <w:t xml:space="preserve"> compter du </w:t>
            </w:r>
            <w:r w:rsidR="00D074BE">
              <w:rPr>
                <w:b/>
                <w:lang w:val="fr-FR"/>
              </w:rPr>
              <w:t>17</w:t>
            </w:r>
            <w:r w:rsidRPr="00E54811">
              <w:rPr>
                <w:b/>
                <w:lang w:val="fr-FR"/>
              </w:rPr>
              <w:t xml:space="preserve"> novembre </w:t>
            </w:r>
            <w:r w:rsidRPr="00A30F51">
              <w:rPr>
                <w:b/>
                <w:lang w:val="fr-FR"/>
              </w:rPr>
              <w:t>2024</w:t>
            </w:r>
          </w:p>
          <w:p w14:paraId="1AF5BCB0" w14:textId="77777777" w:rsidR="00E54811" w:rsidRPr="00775CF0" w:rsidRDefault="00E54811" w:rsidP="00290510">
            <w:pPr>
              <w:jc w:val="center"/>
              <w:rPr>
                <w:b/>
                <w:lang w:val="fr-FR"/>
              </w:rPr>
            </w:pPr>
          </w:p>
        </w:tc>
      </w:tr>
      <w:tr w:rsidR="00E54811" w:rsidRPr="002368C3" w14:paraId="7F1235E9" w14:textId="77777777" w:rsidTr="00290510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E00" w14:textId="77777777" w:rsidR="00E54811" w:rsidRPr="002368C3" w:rsidRDefault="00E54811" w:rsidP="00E54811">
            <w:pPr>
              <w:jc w:val="center"/>
              <w:rPr>
                <w:lang w:val="fr-FR"/>
              </w:rPr>
            </w:pPr>
          </w:p>
          <w:p w14:paraId="1A221757" w14:textId="77777777" w:rsidR="00E54811" w:rsidRPr="002368C3" w:rsidRDefault="00E54811" w:rsidP="00E54811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E62712" w14:textId="77777777" w:rsidR="00E54811" w:rsidRPr="002368C3" w:rsidRDefault="00E54811" w:rsidP="00E54811">
            <w:pPr>
              <w:rPr>
                <w:lang w:val="fr-FR"/>
              </w:rPr>
            </w:pPr>
          </w:p>
          <w:p w14:paraId="20759570" w14:textId="77777777" w:rsidR="00E54811" w:rsidRDefault="00E54811" w:rsidP="00E54811">
            <w:pPr>
              <w:rPr>
                <w:lang w:val="fr-FR"/>
              </w:rPr>
            </w:pPr>
          </w:p>
          <w:p w14:paraId="59F2B07E" w14:textId="77777777" w:rsidR="00E54811" w:rsidRPr="002368C3" w:rsidRDefault="00E54811" w:rsidP="00E54811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 xml:space="preserve">chaque </w:t>
            </w:r>
            <w:r w:rsidRPr="002368C3">
              <w:rPr>
                <w:lang w:val="fr-FR"/>
              </w:rPr>
              <w:t>classe de produits ou services</w:t>
            </w:r>
          </w:p>
          <w:p w14:paraId="4E69C490" w14:textId="77777777" w:rsidR="00E54811" w:rsidRPr="002368C3" w:rsidRDefault="00E54811" w:rsidP="00E54811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DCB6" w14:textId="77777777" w:rsidR="00E54811" w:rsidRPr="00767BB6" w:rsidRDefault="00E54811" w:rsidP="00E54811">
            <w:pPr>
              <w:jc w:val="center"/>
              <w:rPr>
                <w:bCs/>
                <w:lang w:val="fr-CH"/>
              </w:rPr>
            </w:pPr>
          </w:p>
          <w:p w14:paraId="3D3509DC" w14:textId="77777777" w:rsidR="00E54811" w:rsidRPr="00767BB6" w:rsidRDefault="00E54811" w:rsidP="00E54811">
            <w:pPr>
              <w:jc w:val="center"/>
              <w:rPr>
                <w:bCs/>
                <w:lang w:val="fr-CH"/>
              </w:rPr>
            </w:pPr>
          </w:p>
          <w:p w14:paraId="36C80B4C" w14:textId="77777777" w:rsidR="00E54811" w:rsidRPr="008E5B83" w:rsidRDefault="00E54811" w:rsidP="00E54811">
            <w:pPr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  <w:p w14:paraId="33663C4D" w14:textId="77777777" w:rsidR="00E54811" w:rsidRPr="008E5B83" w:rsidRDefault="00E54811" w:rsidP="00E54811">
            <w:pPr>
              <w:jc w:val="center"/>
              <w:rPr>
                <w:bCs/>
              </w:rPr>
            </w:pPr>
          </w:p>
          <w:p w14:paraId="3DF50911" w14:textId="77777777" w:rsidR="00E54811" w:rsidRPr="00A30F51" w:rsidRDefault="00E54811" w:rsidP="00E54811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CEE51" w14:textId="77777777" w:rsidR="00E54811" w:rsidRPr="00CC3325" w:rsidRDefault="00E54811" w:rsidP="00E54811">
            <w:pPr>
              <w:jc w:val="center"/>
              <w:rPr>
                <w:b/>
              </w:rPr>
            </w:pPr>
          </w:p>
          <w:p w14:paraId="1ACF8CAB" w14:textId="77777777" w:rsidR="00E54811" w:rsidRDefault="00E54811" w:rsidP="00E54811">
            <w:pPr>
              <w:jc w:val="center"/>
              <w:rPr>
                <w:b/>
              </w:rPr>
            </w:pPr>
          </w:p>
          <w:p w14:paraId="27543DAF" w14:textId="77777777" w:rsidR="00E54811" w:rsidRPr="00CC3325" w:rsidRDefault="00E54811" w:rsidP="00E54811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14:paraId="65CF39F0" w14:textId="77777777" w:rsidR="00E54811" w:rsidRPr="00CC3325" w:rsidRDefault="00E54811" w:rsidP="00E54811">
            <w:pPr>
              <w:jc w:val="center"/>
              <w:rPr>
                <w:b/>
              </w:rPr>
            </w:pPr>
          </w:p>
          <w:p w14:paraId="4987F015" w14:textId="77777777" w:rsidR="00E54811" w:rsidRPr="002368C3" w:rsidRDefault="00E54811" w:rsidP="00E54811">
            <w:pPr>
              <w:jc w:val="center"/>
              <w:rPr>
                <w:b/>
                <w:lang w:val="fr-FR"/>
              </w:rPr>
            </w:pPr>
          </w:p>
        </w:tc>
      </w:tr>
      <w:tr w:rsidR="00E54811" w:rsidRPr="002368C3" w14:paraId="67D42D9E" w14:textId="77777777" w:rsidTr="00290510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524" w14:textId="77777777" w:rsidR="00E54811" w:rsidRPr="002368C3" w:rsidRDefault="00E54811" w:rsidP="00E54811">
            <w:pPr>
              <w:rPr>
                <w:lang w:val="fr-FR"/>
              </w:rPr>
            </w:pPr>
          </w:p>
          <w:p w14:paraId="5656FCB0" w14:textId="77777777" w:rsidR="00E54811" w:rsidRPr="002368C3" w:rsidRDefault="00E54811" w:rsidP="00E54811">
            <w:pPr>
              <w:jc w:val="center"/>
              <w:rPr>
                <w:lang w:val="fr-FR"/>
              </w:rPr>
            </w:pPr>
          </w:p>
          <w:p w14:paraId="6228DA74" w14:textId="77777777" w:rsidR="00E54811" w:rsidRPr="002368C3" w:rsidRDefault="00E54811" w:rsidP="00E54811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Renouvellement</w:t>
            </w:r>
            <w:r w:rsidRPr="002368C3">
              <w:rPr>
                <w:lang w:val="fr-FR"/>
              </w:rPr>
              <w:t xml:space="preserve"> </w:t>
            </w:r>
          </w:p>
          <w:p w14:paraId="54519145" w14:textId="77777777" w:rsidR="00E54811" w:rsidRPr="002368C3" w:rsidRDefault="00E54811" w:rsidP="00E54811">
            <w:pPr>
              <w:rPr>
                <w:lang w:val="fr-FR"/>
              </w:rPr>
            </w:pPr>
          </w:p>
          <w:p w14:paraId="583EEAF1" w14:textId="77777777" w:rsidR="00E54811" w:rsidRPr="002368C3" w:rsidRDefault="00E54811" w:rsidP="00E54811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0874" w14:textId="77777777" w:rsidR="00E54811" w:rsidRPr="002368C3" w:rsidRDefault="00E54811" w:rsidP="00E54811">
            <w:pPr>
              <w:rPr>
                <w:lang w:val="fr-FR"/>
              </w:rPr>
            </w:pPr>
          </w:p>
          <w:p w14:paraId="14F90902" w14:textId="77777777" w:rsidR="00E54811" w:rsidRDefault="00E54811" w:rsidP="00E54811">
            <w:pPr>
              <w:rPr>
                <w:lang w:val="fr-FR"/>
              </w:rPr>
            </w:pPr>
          </w:p>
          <w:p w14:paraId="30DB546A" w14:textId="77777777" w:rsidR="00E54811" w:rsidRPr="002368C3" w:rsidRDefault="00E54811" w:rsidP="00E54811">
            <w:pPr>
              <w:rPr>
                <w:lang w:val="fr-FR"/>
              </w:rPr>
            </w:pPr>
            <w:r w:rsidRPr="002368C3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chaque</w:t>
            </w:r>
            <w:r w:rsidRPr="002368C3">
              <w:rPr>
                <w:lang w:val="fr-FR"/>
              </w:rPr>
              <w:t xml:space="preserve"> classe de produits ou services</w:t>
            </w:r>
          </w:p>
          <w:p w14:paraId="69423ECF" w14:textId="77777777" w:rsidR="00E54811" w:rsidRPr="002368C3" w:rsidRDefault="00E54811" w:rsidP="00E54811">
            <w:pPr>
              <w:rPr>
                <w:lang w:val="fr-FR"/>
              </w:rPr>
            </w:pPr>
          </w:p>
          <w:p w14:paraId="2D707AA8" w14:textId="77777777" w:rsidR="00E54811" w:rsidRPr="002368C3" w:rsidRDefault="00E54811" w:rsidP="00E54811">
            <w:pPr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419B4" w14:textId="77777777" w:rsidR="00E54811" w:rsidRPr="00767BB6" w:rsidRDefault="00E54811" w:rsidP="00E54811">
            <w:pPr>
              <w:jc w:val="center"/>
              <w:rPr>
                <w:rFonts w:eastAsia="MS Mincho"/>
                <w:bCs/>
                <w:szCs w:val="22"/>
                <w:lang w:val="fr-CH" w:eastAsia="ja-JP"/>
              </w:rPr>
            </w:pPr>
          </w:p>
          <w:p w14:paraId="27FB1663" w14:textId="77777777" w:rsidR="00E54811" w:rsidRPr="00767BB6" w:rsidRDefault="00E54811" w:rsidP="00E54811">
            <w:pPr>
              <w:jc w:val="center"/>
              <w:rPr>
                <w:bCs/>
                <w:lang w:val="fr-CH"/>
              </w:rPr>
            </w:pPr>
          </w:p>
          <w:p w14:paraId="6696A183" w14:textId="77777777" w:rsidR="00E54811" w:rsidRPr="008E5B83" w:rsidRDefault="00E54811" w:rsidP="00E54811">
            <w:pPr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  <w:p w14:paraId="3BBF1EB8" w14:textId="77777777" w:rsidR="00E54811" w:rsidRPr="008E5B83" w:rsidRDefault="00E54811" w:rsidP="00E54811">
            <w:pPr>
              <w:jc w:val="center"/>
              <w:rPr>
                <w:bCs/>
              </w:rPr>
            </w:pPr>
          </w:p>
          <w:p w14:paraId="4356D216" w14:textId="77777777" w:rsidR="00E54811" w:rsidRPr="00A30F51" w:rsidRDefault="00E54811" w:rsidP="00E54811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EA472" w14:textId="77777777" w:rsidR="00E54811" w:rsidRPr="00CC3325" w:rsidRDefault="00E54811" w:rsidP="00E54811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32797B6" w14:textId="77777777" w:rsidR="00E54811" w:rsidRDefault="00E54811" w:rsidP="00E54811">
            <w:pPr>
              <w:jc w:val="center"/>
              <w:rPr>
                <w:b/>
              </w:rPr>
            </w:pPr>
          </w:p>
          <w:p w14:paraId="10F3E2FB" w14:textId="77777777" w:rsidR="00E54811" w:rsidRPr="00CC3325" w:rsidRDefault="00E54811" w:rsidP="00E54811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14:paraId="7757840F" w14:textId="77777777" w:rsidR="00E54811" w:rsidRPr="00CC3325" w:rsidRDefault="00E54811" w:rsidP="00E54811">
            <w:pPr>
              <w:jc w:val="center"/>
              <w:rPr>
                <w:b/>
              </w:rPr>
            </w:pPr>
          </w:p>
          <w:p w14:paraId="0B94D5A1" w14:textId="77777777" w:rsidR="00E54811" w:rsidRPr="002368C3" w:rsidRDefault="00E54811" w:rsidP="00E54811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</w:tbl>
    <w:p w14:paraId="1D01D769" w14:textId="77777777" w:rsidR="00195996" w:rsidRPr="00547358" w:rsidRDefault="00195996" w:rsidP="001264D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1AFA3D57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7C2FF5">
        <w:rPr>
          <w:lang w:val="fr-FR" w:eastAsia="ja-JP"/>
        </w:rPr>
        <w:t>l</w:t>
      </w:r>
      <w:r w:rsidR="00E54811">
        <w:rPr>
          <w:lang w:val="fr-FR" w:eastAsia="ja-JP"/>
        </w:rPr>
        <w:t xml:space="preserve">e </w:t>
      </w:r>
      <w:r w:rsidR="00E54811">
        <w:rPr>
          <w:lang w:val="fr-FR"/>
        </w:rPr>
        <w:t>Viet Nam</w:t>
      </w:r>
    </w:p>
    <w:p w14:paraId="74B1DDAA" w14:textId="1962A5C2" w:rsidR="00F461E4" w:rsidRDefault="00BF5B68" w:rsidP="00ED43D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D074BE">
        <w:rPr>
          <w:lang w:val="fr-FR"/>
        </w:rPr>
        <w:t>17</w:t>
      </w:r>
      <w:r w:rsidR="00E54811">
        <w:rPr>
          <w:lang w:val="fr-FR"/>
        </w:rPr>
        <w:t> </w:t>
      </w:r>
      <w:r w:rsidR="00E54811" w:rsidRPr="00E54811">
        <w:rPr>
          <w:lang w:val="fr-FR"/>
        </w:rPr>
        <w:t xml:space="preserve">novembre </w:t>
      </w:r>
      <w:r w:rsidR="00E54811">
        <w:rPr>
          <w:lang w:val="fr-FR"/>
        </w:rPr>
        <w:t xml:space="preserve">2024 </w:t>
      </w:r>
      <w:r w:rsidR="005D1588" w:rsidRPr="005D1588">
        <w:rPr>
          <w:lang w:val="fr-CH"/>
        </w:rPr>
        <w:t xml:space="preserve">ou après cette </w:t>
      </w:r>
      <w:proofErr w:type="gramStart"/>
      <w:r w:rsidR="005D1588" w:rsidRPr="005D1588">
        <w:rPr>
          <w:lang w:val="fr-CH"/>
        </w:rPr>
        <w:t>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788A02C6" w14:textId="48F7CBCA" w:rsidR="00E54811" w:rsidRPr="000B68A4" w:rsidRDefault="00D57778" w:rsidP="00D57778">
      <w:pPr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br w:type="page"/>
      </w:r>
    </w:p>
    <w:p w14:paraId="5EB61DC0" w14:textId="77777777" w:rsidR="006C378C" w:rsidRPr="000B68A4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lastRenderedPageBreak/>
        <w:t>b)</w:t>
      </w:r>
      <w:r w:rsidRPr="000B68A4">
        <w:rPr>
          <w:rFonts w:eastAsia="MS Mincho"/>
          <w:szCs w:val="22"/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fai</w:t>
      </w:r>
      <w:r w:rsidRPr="000B68A4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5D1588"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>présentée directement au</w:t>
      </w:r>
      <w:r w:rsidR="00B508DB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 xml:space="preserve">Bureau international de l’OMPI à cette date </w:t>
      </w:r>
      <w:r w:rsidR="005D1588">
        <w:rPr>
          <w:rFonts w:eastAsia="MS Mincho"/>
          <w:szCs w:val="22"/>
          <w:lang w:val="fr-FR" w:eastAsia="ja-JP"/>
        </w:rPr>
        <w:t>ou</w:t>
      </w:r>
      <w:r w:rsidR="005D1588" w:rsidRPr="005D1588">
        <w:rPr>
          <w:rFonts w:eastAsia="MS Mincho"/>
          <w:szCs w:val="22"/>
          <w:lang w:val="fr-FR" w:eastAsia="ja-JP"/>
        </w:rPr>
        <w:t xml:space="preserve"> à une date </w:t>
      </w:r>
      <w:proofErr w:type="gramStart"/>
      <w:r w:rsidR="005D1588" w:rsidRPr="005D1588">
        <w:rPr>
          <w:rFonts w:eastAsia="MS Mincho"/>
          <w:szCs w:val="22"/>
          <w:lang w:val="fr-FR" w:eastAsia="ja-JP"/>
        </w:rPr>
        <w:t>ultérieure</w:t>
      </w:r>
      <w:r w:rsidR="005D1588"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0BA0369B" w14:textId="37F74E69" w:rsidR="00A61FA8" w:rsidRPr="000B68A4" w:rsidRDefault="00A52652" w:rsidP="005D1588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="00F20F47" w:rsidRPr="000B68A4">
        <w:rPr>
          <w:lang w:val="fr-FR" w:eastAsia="ja-JP"/>
        </w:rPr>
        <w:tab/>
        <w:t>a</w:t>
      </w:r>
      <w:r w:rsidRPr="000B68A4">
        <w:rPr>
          <w:lang w:val="fr-FR" w:eastAsia="ja-JP"/>
        </w:rPr>
        <w:t xml:space="preserve"> été désigné dans un enregistrement international </w:t>
      </w:r>
      <w:r w:rsidR="005D1588" w:rsidRPr="005D1588">
        <w:rPr>
          <w:lang w:val="fr-FR" w:eastAsia="ja-JP"/>
        </w:rPr>
        <w:t>qu</w:t>
      </w:r>
      <w:r w:rsidR="005D1588">
        <w:rPr>
          <w:lang w:val="fr-FR" w:eastAsia="ja-JP"/>
        </w:rPr>
        <w:t xml:space="preserve">i est renouvelé à cette date ou </w:t>
      </w:r>
      <w:r w:rsidR="005D1588"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1F5650C6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D074BE">
        <w:rPr>
          <w:lang w:val="fr-FR"/>
        </w:rPr>
        <w:t>17</w:t>
      </w:r>
      <w:r w:rsidR="00E54811">
        <w:rPr>
          <w:lang w:val="fr-FR"/>
        </w:rPr>
        <w:t xml:space="preserve"> octobre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2588" w14:textId="77777777" w:rsidR="0092179D" w:rsidRDefault="0092179D">
      <w:r>
        <w:separator/>
      </w:r>
    </w:p>
  </w:endnote>
  <w:endnote w:type="continuationSeparator" w:id="0">
    <w:p w14:paraId="3CD20821" w14:textId="77777777" w:rsidR="0092179D" w:rsidRDefault="0092179D" w:rsidP="003B38C1">
      <w:r>
        <w:separator/>
      </w:r>
    </w:p>
    <w:p w14:paraId="608EB16E" w14:textId="77777777" w:rsidR="0092179D" w:rsidRPr="003B38C1" w:rsidRDefault="0092179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70205D4" w14:textId="77777777" w:rsidR="0092179D" w:rsidRPr="003B38C1" w:rsidRDefault="0092179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44ACC" w14:textId="77777777" w:rsidR="0092179D" w:rsidRDefault="0092179D">
      <w:r>
        <w:separator/>
      </w:r>
    </w:p>
  </w:footnote>
  <w:footnote w:type="continuationSeparator" w:id="0">
    <w:p w14:paraId="24A3B76D" w14:textId="77777777" w:rsidR="0092179D" w:rsidRDefault="0092179D" w:rsidP="008B60B2">
      <w:r>
        <w:separator/>
      </w:r>
    </w:p>
    <w:p w14:paraId="37C08BDE" w14:textId="77777777" w:rsidR="0092179D" w:rsidRPr="00ED77FB" w:rsidRDefault="0092179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3464B6B" w14:textId="77777777" w:rsidR="0092179D" w:rsidRPr="00ED77FB" w:rsidRDefault="0092179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43313"/>
    <w:rsid w:val="00043CAA"/>
    <w:rsid w:val="00053A2F"/>
    <w:rsid w:val="00053C54"/>
    <w:rsid w:val="00060474"/>
    <w:rsid w:val="00065151"/>
    <w:rsid w:val="00065B0E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1912"/>
    <w:rsid w:val="000B1D02"/>
    <w:rsid w:val="000B68A4"/>
    <w:rsid w:val="000C38ED"/>
    <w:rsid w:val="000C5965"/>
    <w:rsid w:val="000D2E90"/>
    <w:rsid w:val="000D3921"/>
    <w:rsid w:val="000E3103"/>
    <w:rsid w:val="000E533D"/>
    <w:rsid w:val="000E73ED"/>
    <w:rsid w:val="000F06F6"/>
    <w:rsid w:val="000F37F2"/>
    <w:rsid w:val="000F5E56"/>
    <w:rsid w:val="00103504"/>
    <w:rsid w:val="00111983"/>
    <w:rsid w:val="001132C1"/>
    <w:rsid w:val="0011401A"/>
    <w:rsid w:val="0012069C"/>
    <w:rsid w:val="00123ED6"/>
    <w:rsid w:val="00125BCF"/>
    <w:rsid w:val="00125D4E"/>
    <w:rsid w:val="001264D2"/>
    <w:rsid w:val="001272E3"/>
    <w:rsid w:val="00131BD8"/>
    <w:rsid w:val="00133F53"/>
    <w:rsid w:val="00135E7B"/>
    <w:rsid w:val="001361A8"/>
    <w:rsid w:val="001362EE"/>
    <w:rsid w:val="00144990"/>
    <w:rsid w:val="0015003D"/>
    <w:rsid w:val="0015037D"/>
    <w:rsid w:val="001543C3"/>
    <w:rsid w:val="00166299"/>
    <w:rsid w:val="00170469"/>
    <w:rsid w:val="001752F4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78D2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E4F77"/>
    <w:rsid w:val="001E7DD6"/>
    <w:rsid w:val="001F0CAC"/>
    <w:rsid w:val="001F1B95"/>
    <w:rsid w:val="001F3886"/>
    <w:rsid w:val="001F3E84"/>
    <w:rsid w:val="001F717F"/>
    <w:rsid w:val="00201BF6"/>
    <w:rsid w:val="00202168"/>
    <w:rsid w:val="00203295"/>
    <w:rsid w:val="0020551F"/>
    <w:rsid w:val="00206064"/>
    <w:rsid w:val="00215DE0"/>
    <w:rsid w:val="00217BA4"/>
    <w:rsid w:val="0022493E"/>
    <w:rsid w:val="002253E5"/>
    <w:rsid w:val="002274EA"/>
    <w:rsid w:val="00230BAE"/>
    <w:rsid w:val="00235337"/>
    <w:rsid w:val="002478E2"/>
    <w:rsid w:val="00251890"/>
    <w:rsid w:val="0025278E"/>
    <w:rsid w:val="00253FFF"/>
    <w:rsid w:val="00257237"/>
    <w:rsid w:val="00257964"/>
    <w:rsid w:val="002634C4"/>
    <w:rsid w:val="0026432A"/>
    <w:rsid w:val="00265173"/>
    <w:rsid w:val="00270E4B"/>
    <w:rsid w:val="00271540"/>
    <w:rsid w:val="002774B4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E3C61"/>
    <w:rsid w:val="002E3DE8"/>
    <w:rsid w:val="002E4EF5"/>
    <w:rsid w:val="002F0D10"/>
    <w:rsid w:val="002F1FE6"/>
    <w:rsid w:val="002F4E68"/>
    <w:rsid w:val="002F62C5"/>
    <w:rsid w:val="002F63BD"/>
    <w:rsid w:val="0030391D"/>
    <w:rsid w:val="00303BEF"/>
    <w:rsid w:val="00303D19"/>
    <w:rsid w:val="00312F7F"/>
    <w:rsid w:val="0031383F"/>
    <w:rsid w:val="00317670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28D8"/>
    <w:rsid w:val="004911E4"/>
    <w:rsid w:val="004932D5"/>
    <w:rsid w:val="004936FC"/>
    <w:rsid w:val="004947C5"/>
    <w:rsid w:val="00494D49"/>
    <w:rsid w:val="004952D1"/>
    <w:rsid w:val="004B0093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2C63"/>
    <w:rsid w:val="004F5A30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E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591"/>
    <w:rsid w:val="00554EEB"/>
    <w:rsid w:val="00560A29"/>
    <w:rsid w:val="0056147E"/>
    <w:rsid w:val="0056291B"/>
    <w:rsid w:val="00563C83"/>
    <w:rsid w:val="00566839"/>
    <w:rsid w:val="0058197E"/>
    <w:rsid w:val="005868B8"/>
    <w:rsid w:val="00595092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5F28"/>
    <w:rsid w:val="00603A94"/>
    <w:rsid w:val="00605522"/>
    <w:rsid w:val="00605827"/>
    <w:rsid w:val="006114E7"/>
    <w:rsid w:val="0061365A"/>
    <w:rsid w:val="00617893"/>
    <w:rsid w:val="006303A9"/>
    <w:rsid w:val="0063308A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E07D7"/>
    <w:rsid w:val="006E15BF"/>
    <w:rsid w:val="006F073B"/>
    <w:rsid w:val="006F0850"/>
    <w:rsid w:val="006F33FF"/>
    <w:rsid w:val="0070361E"/>
    <w:rsid w:val="00703CE7"/>
    <w:rsid w:val="00704534"/>
    <w:rsid w:val="007056AA"/>
    <w:rsid w:val="00711033"/>
    <w:rsid w:val="00715C3E"/>
    <w:rsid w:val="00722BA0"/>
    <w:rsid w:val="00733525"/>
    <w:rsid w:val="00743ECF"/>
    <w:rsid w:val="00744A10"/>
    <w:rsid w:val="00755568"/>
    <w:rsid w:val="00755CF1"/>
    <w:rsid w:val="00760039"/>
    <w:rsid w:val="007601CF"/>
    <w:rsid w:val="007613D2"/>
    <w:rsid w:val="00765477"/>
    <w:rsid w:val="00767BB6"/>
    <w:rsid w:val="00767C4D"/>
    <w:rsid w:val="00771349"/>
    <w:rsid w:val="00773CE3"/>
    <w:rsid w:val="007743EF"/>
    <w:rsid w:val="007756F3"/>
    <w:rsid w:val="00775EBD"/>
    <w:rsid w:val="007819C8"/>
    <w:rsid w:val="007866C4"/>
    <w:rsid w:val="00790A94"/>
    <w:rsid w:val="00797655"/>
    <w:rsid w:val="00797EA1"/>
    <w:rsid w:val="007A152E"/>
    <w:rsid w:val="007A1D86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D7F93"/>
    <w:rsid w:val="007E289C"/>
    <w:rsid w:val="007E2925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32209"/>
    <w:rsid w:val="008370FA"/>
    <w:rsid w:val="0084321A"/>
    <w:rsid w:val="008466D7"/>
    <w:rsid w:val="00847944"/>
    <w:rsid w:val="00853FA8"/>
    <w:rsid w:val="00854071"/>
    <w:rsid w:val="00864C98"/>
    <w:rsid w:val="008651E0"/>
    <w:rsid w:val="008719F9"/>
    <w:rsid w:val="00873527"/>
    <w:rsid w:val="00877485"/>
    <w:rsid w:val="008820D0"/>
    <w:rsid w:val="0088509A"/>
    <w:rsid w:val="00885618"/>
    <w:rsid w:val="0089023A"/>
    <w:rsid w:val="008948BE"/>
    <w:rsid w:val="008977D0"/>
    <w:rsid w:val="008A0898"/>
    <w:rsid w:val="008A3BB4"/>
    <w:rsid w:val="008B1027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3F6F"/>
    <w:rsid w:val="009E5C21"/>
    <w:rsid w:val="009E5F9F"/>
    <w:rsid w:val="009E6276"/>
    <w:rsid w:val="009F2A14"/>
    <w:rsid w:val="009F499F"/>
    <w:rsid w:val="009F4F3E"/>
    <w:rsid w:val="00A04B6E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74313"/>
    <w:rsid w:val="00A76D1D"/>
    <w:rsid w:val="00A82F93"/>
    <w:rsid w:val="00A83583"/>
    <w:rsid w:val="00A869B7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E4762"/>
    <w:rsid w:val="00AF0A6B"/>
    <w:rsid w:val="00AF3010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757AC"/>
    <w:rsid w:val="00B7772D"/>
    <w:rsid w:val="00B80FDA"/>
    <w:rsid w:val="00B81D67"/>
    <w:rsid w:val="00B82070"/>
    <w:rsid w:val="00B83157"/>
    <w:rsid w:val="00B84762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68AA"/>
    <w:rsid w:val="00C57333"/>
    <w:rsid w:val="00C62549"/>
    <w:rsid w:val="00C64EC0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6F38"/>
    <w:rsid w:val="00D827F2"/>
    <w:rsid w:val="00D84CFD"/>
    <w:rsid w:val="00D90EE5"/>
    <w:rsid w:val="00D916CD"/>
    <w:rsid w:val="00D936F6"/>
    <w:rsid w:val="00D93D5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41466"/>
    <w:rsid w:val="00E42B9A"/>
    <w:rsid w:val="00E4440D"/>
    <w:rsid w:val="00E456E4"/>
    <w:rsid w:val="00E502EB"/>
    <w:rsid w:val="00E507B8"/>
    <w:rsid w:val="00E521C6"/>
    <w:rsid w:val="00E5294C"/>
    <w:rsid w:val="00E532DC"/>
    <w:rsid w:val="00E533E1"/>
    <w:rsid w:val="00E546C5"/>
    <w:rsid w:val="00E54811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30072"/>
    <w:rsid w:val="00F31D34"/>
    <w:rsid w:val="00F32C39"/>
    <w:rsid w:val="00F45FA4"/>
    <w:rsid w:val="00F461E4"/>
    <w:rsid w:val="00F47A77"/>
    <w:rsid w:val="00F50805"/>
    <w:rsid w:val="00F54458"/>
    <w:rsid w:val="00F6077B"/>
    <w:rsid w:val="00F64E97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3D36"/>
    <w:rsid w:val="00FC49D8"/>
    <w:rsid w:val="00FC4C8A"/>
    <w:rsid w:val="00FD0715"/>
    <w:rsid w:val="00FD611C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16/2024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16/2024</dc:title>
  <dc:subject>Modification des montants de la taxe individuelle :  Viet Nam</dc:subject>
  <dc:creator>OMPI</dc:creator>
  <cp:keywords/>
  <cp:lastModifiedBy>DOUAY Marie-Laure</cp:lastModifiedBy>
  <cp:revision>37</cp:revision>
  <cp:lastPrinted>2023-03-22T12:36:00Z</cp:lastPrinted>
  <dcterms:created xsi:type="dcterms:W3CDTF">2024-04-18T13:00:00Z</dcterms:created>
  <dcterms:modified xsi:type="dcterms:W3CDTF">2024-10-17T07:22:00Z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